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9967A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9967AC" w:rsidRDefault="003F72F6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実技課題／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実施要領</w:t>
            </w:r>
          </w:p>
          <w:p w:rsidR="003F72F6" w:rsidRPr="003F72F6" w:rsidRDefault="003F72F6" w:rsidP="007B0AFE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訓練課題名　　「</w:t>
            </w:r>
            <w:r w:rsidR="003A0260" w:rsidRPr="003A0260"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  <w:t>Linuxのオペレーションと組込みLinuxのプログラミング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</w:t>
            </w:r>
          </w:p>
        </w:tc>
      </w:tr>
    </w:tbl>
    <w:p w:rsidR="009967AC" w:rsidRDefault="009967AC">
      <w:pPr>
        <w:rPr>
          <w:rFonts w:hint="eastAsia"/>
        </w:rPr>
      </w:pPr>
    </w:p>
    <w:p w:rsidR="002E006D" w:rsidRDefault="002E006D" w:rsidP="002E006D"/>
    <w:p w:rsidR="002E006D" w:rsidRDefault="002E006D" w:rsidP="002E006D">
      <w:pPr>
        <w:numPr>
          <w:ilvl w:val="0"/>
          <w:numId w:val="1"/>
        </w:numPr>
      </w:pPr>
      <w:r>
        <w:t>作業準備（ハードウェア製作含む）及び使用機器の準備時間は別途確保した上で事前に行うこととし、作業時間に含まない。</w:t>
      </w:r>
    </w:p>
    <w:p w:rsidR="002E006D" w:rsidRDefault="002E006D" w:rsidP="002E006D">
      <w:pPr>
        <w:numPr>
          <w:ilvl w:val="0"/>
          <w:numId w:val="1"/>
        </w:numPr>
      </w:pPr>
      <w:r>
        <w:t>作業時間は、休憩時間を除いた時間とする。</w:t>
      </w:r>
    </w:p>
    <w:p w:rsidR="002E006D" w:rsidRDefault="002E006D" w:rsidP="002E006D">
      <w:pPr>
        <w:numPr>
          <w:ilvl w:val="0"/>
          <w:numId w:val="1"/>
        </w:numPr>
      </w:pPr>
      <w:r>
        <w:t>実施形態は、各施設で使用する機材に応じて1名で行なう。</w:t>
      </w:r>
    </w:p>
    <w:p w:rsidR="002E006D" w:rsidRDefault="002E006D" w:rsidP="002E006D">
      <w:pPr>
        <w:numPr>
          <w:ilvl w:val="0"/>
          <w:numId w:val="1"/>
        </w:numPr>
      </w:pPr>
      <w:r>
        <w:t>作業工程計画書は、ポイント（留意事項）のみ記述させる。</w:t>
      </w:r>
    </w:p>
    <w:p w:rsidR="002E006D" w:rsidRDefault="002E006D" w:rsidP="002E006D">
      <w:pPr>
        <w:numPr>
          <w:ilvl w:val="0"/>
          <w:numId w:val="1"/>
        </w:numPr>
      </w:pPr>
      <w:r>
        <w:t>VDT作業を考慮し、1時間ごとに休憩時間を設ける。</w:t>
      </w:r>
    </w:p>
    <w:p w:rsidR="002E006D" w:rsidRDefault="002E006D" w:rsidP="002E006D"/>
    <w:p w:rsidR="002E006D" w:rsidRDefault="002E006D" w:rsidP="002E006D">
      <w:r>
        <w:rPr>
          <w:rFonts w:hint="eastAsia"/>
        </w:rPr>
        <w:t xml:space="preserve">　タイムスケジュール例（訓練時間が</w:t>
      </w:r>
      <w:r>
        <w:t>9:00～15:30の場合）を以下に示す。</w:t>
      </w:r>
    </w:p>
    <w:p w:rsidR="003F72F6" w:rsidRDefault="003F72F6">
      <w:pPr>
        <w:rPr>
          <w:rFonts w:hint="eastAsia"/>
        </w:rPr>
      </w:pPr>
    </w:p>
    <w:p w:rsidR="002E006D" w:rsidRPr="00FA6455" w:rsidRDefault="002E006D" w:rsidP="002E006D">
      <w:pPr>
        <w:rPr>
          <w:rFonts w:hint="eastAsia"/>
          <w:color w:val="000000"/>
        </w:rPr>
      </w:pPr>
    </w:p>
    <w:tbl>
      <w:tblPr>
        <w:tblW w:w="10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8041"/>
      </w:tblGrid>
      <w:tr w:rsidR="002E006D" w:rsidRPr="00FA6455" w:rsidTr="002C6F9C">
        <w:tc>
          <w:tcPr>
            <w:tcW w:w="2031" w:type="dxa"/>
          </w:tcPr>
          <w:p w:rsidR="002E006D" w:rsidRPr="00FA6455" w:rsidRDefault="002E006D" w:rsidP="002C6F9C">
            <w:pPr>
              <w:jc w:val="center"/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時間</w:t>
            </w:r>
          </w:p>
        </w:tc>
        <w:tc>
          <w:tcPr>
            <w:tcW w:w="8041" w:type="dxa"/>
          </w:tcPr>
          <w:p w:rsidR="002E006D" w:rsidRPr="00FA6455" w:rsidRDefault="002E006D" w:rsidP="002C6F9C">
            <w:pPr>
              <w:jc w:val="center"/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実施内容</w:t>
            </w:r>
          </w:p>
        </w:tc>
      </w:tr>
      <w:tr w:rsidR="002E006D" w:rsidRPr="00FA6455" w:rsidTr="002C6F9C">
        <w:tc>
          <w:tcPr>
            <w:tcW w:w="2031" w:type="dxa"/>
          </w:tcPr>
          <w:p w:rsidR="002E006D" w:rsidRPr="00FA6455" w:rsidRDefault="002E006D" w:rsidP="002C6F9C">
            <w:pPr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9：00～9：10</w:t>
            </w:r>
          </w:p>
        </w:tc>
        <w:tc>
          <w:tcPr>
            <w:tcW w:w="8041" w:type="dxa"/>
          </w:tcPr>
          <w:p w:rsidR="002E006D" w:rsidRPr="00FA6455" w:rsidRDefault="002E006D" w:rsidP="002C6F9C">
            <w:pPr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出欠確認</w:t>
            </w:r>
          </w:p>
        </w:tc>
      </w:tr>
      <w:tr w:rsidR="002E006D" w:rsidRPr="00FA6455" w:rsidTr="002C6F9C">
        <w:tc>
          <w:tcPr>
            <w:tcW w:w="2031" w:type="dxa"/>
          </w:tcPr>
          <w:p w:rsidR="002E006D" w:rsidRPr="00FA6455" w:rsidRDefault="002E006D" w:rsidP="002C6F9C">
            <w:pPr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9：10～9：30</w:t>
            </w:r>
          </w:p>
        </w:tc>
        <w:tc>
          <w:tcPr>
            <w:tcW w:w="8041" w:type="dxa"/>
          </w:tcPr>
          <w:p w:rsidR="002E006D" w:rsidRPr="00FA6455" w:rsidRDefault="002E006D" w:rsidP="002C6F9C">
            <w:pPr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課題内容説明および質問</w:t>
            </w:r>
          </w:p>
        </w:tc>
      </w:tr>
      <w:tr w:rsidR="002E006D" w:rsidRPr="00FA6455" w:rsidTr="002C6F9C">
        <w:tc>
          <w:tcPr>
            <w:tcW w:w="10072" w:type="dxa"/>
            <w:gridSpan w:val="2"/>
          </w:tcPr>
          <w:p w:rsidR="002E006D" w:rsidRPr="00FA6455" w:rsidRDefault="002E006D" w:rsidP="002C6F9C">
            <w:pPr>
              <w:jc w:val="center"/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課題作成開始</w:t>
            </w:r>
          </w:p>
        </w:tc>
      </w:tr>
      <w:tr w:rsidR="002E006D" w:rsidRPr="00FA6455" w:rsidTr="002C6F9C">
        <w:tc>
          <w:tcPr>
            <w:tcW w:w="2031" w:type="dxa"/>
          </w:tcPr>
          <w:p w:rsidR="002E006D" w:rsidRPr="00FA6455" w:rsidRDefault="002E006D" w:rsidP="002C6F9C">
            <w:pPr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9：30～</w:t>
            </w:r>
            <w:r>
              <w:rPr>
                <w:rFonts w:hint="eastAsia"/>
                <w:color w:val="000000"/>
              </w:rPr>
              <w:t>12</w:t>
            </w:r>
            <w:r w:rsidRPr="00FA6455">
              <w:rPr>
                <w:rFonts w:hint="eastAsia"/>
                <w:color w:val="000000"/>
              </w:rPr>
              <w:t>：00</w:t>
            </w:r>
          </w:p>
        </w:tc>
        <w:tc>
          <w:tcPr>
            <w:tcW w:w="8041" w:type="dxa"/>
          </w:tcPr>
          <w:p w:rsidR="002E006D" w:rsidRPr="00FA6455" w:rsidRDefault="002E006D" w:rsidP="002C6F9C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課題作成</w:t>
            </w:r>
          </w:p>
        </w:tc>
      </w:tr>
      <w:tr w:rsidR="002E006D" w:rsidRPr="00FA6455" w:rsidTr="002C6F9C">
        <w:tc>
          <w:tcPr>
            <w:tcW w:w="2031" w:type="dxa"/>
          </w:tcPr>
          <w:p w:rsidR="002E006D" w:rsidRPr="00FA6455" w:rsidRDefault="002E006D" w:rsidP="002C6F9C">
            <w:pPr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12：00～13：00</w:t>
            </w:r>
          </w:p>
        </w:tc>
        <w:tc>
          <w:tcPr>
            <w:tcW w:w="8041" w:type="dxa"/>
          </w:tcPr>
          <w:p w:rsidR="002E006D" w:rsidRPr="00FA6455" w:rsidRDefault="002E006D" w:rsidP="002C6F9C">
            <w:pPr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昼食</w:t>
            </w:r>
          </w:p>
        </w:tc>
      </w:tr>
      <w:tr w:rsidR="004B2B7E" w:rsidRPr="00FA6455" w:rsidTr="002C6F9C">
        <w:tc>
          <w:tcPr>
            <w:tcW w:w="2031" w:type="dxa"/>
          </w:tcPr>
          <w:p w:rsidR="004B2B7E" w:rsidRPr="00FA6455" w:rsidRDefault="004B2B7E" w:rsidP="002C6F9C">
            <w:pPr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13：00～</w:t>
            </w:r>
            <w:r>
              <w:rPr>
                <w:rFonts w:hint="eastAsia"/>
                <w:color w:val="000000"/>
              </w:rPr>
              <w:t>14</w:t>
            </w:r>
            <w:r w:rsidRPr="00FA6455"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>0</w:t>
            </w:r>
            <w:r w:rsidRPr="00FA6455">
              <w:rPr>
                <w:rFonts w:hint="eastAsia"/>
                <w:color w:val="000000"/>
              </w:rPr>
              <w:t>0</w:t>
            </w:r>
          </w:p>
        </w:tc>
        <w:tc>
          <w:tcPr>
            <w:tcW w:w="8041" w:type="dxa"/>
          </w:tcPr>
          <w:p w:rsidR="004B2B7E" w:rsidRPr="00FA6455" w:rsidRDefault="004B2B7E" w:rsidP="00CC5D70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動作確認及び評価</w:t>
            </w:r>
          </w:p>
        </w:tc>
      </w:tr>
      <w:tr w:rsidR="002E006D" w:rsidRPr="00FA6455" w:rsidTr="002C6F9C">
        <w:tc>
          <w:tcPr>
            <w:tcW w:w="10072" w:type="dxa"/>
            <w:gridSpan w:val="2"/>
          </w:tcPr>
          <w:p w:rsidR="002E006D" w:rsidRPr="00FA6455" w:rsidRDefault="002E006D" w:rsidP="002C6F9C">
            <w:pPr>
              <w:jc w:val="center"/>
              <w:rPr>
                <w:rFonts w:hint="eastAsia"/>
                <w:color w:val="000000"/>
              </w:rPr>
            </w:pPr>
            <w:r w:rsidRPr="00FA6455">
              <w:rPr>
                <w:rFonts w:hint="eastAsia"/>
                <w:color w:val="000000"/>
              </w:rPr>
              <w:t>課題作成終了（作成課題提出）</w:t>
            </w:r>
          </w:p>
        </w:tc>
      </w:tr>
    </w:tbl>
    <w:p w:rsidR="002E006D" w:rsidRPr="002E006D" w:rsidRDefault="002E006D">
      <w:pPr>
        <w:rPr>
          <w:rFonts w:hint="eastAsia"/>
        </w:rPr>
      </w:pPr>
    </w:p>
    <w:p w:rsidR="002E006D" w:rsidRPr="00CF625C" w:rsidRDefault="002E006D">
      <w:pPr>
        <w:rPr>
          <w:rFonts w:hint="eastAsia"/>
        </w:rPr>
      </w:pPr>
    </w:p>
    <w:p w:rsidR="002E006D" w:rsidRPr="002E006D" w:rsidRDefault="002E006D"/>
    <w:sectPr w:rsidR="002E006D" w:rsidRPr="002E006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481" w:rsidRDefault="00424481" w:rsidP="00BB3F47">
      <w:r>
        <w:separator/>
      </w:r>
    </w:p>
  </w:endnote>
  <w:endnote w:type="continuationSeparator" w:id="0">
    <w:p w:rsidR="00424481" w:rsidRDefault="00424481" w:rsidP="00BB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481" w:rsidRDefault="00424481" w:rsidP="00BB3F47">
      <w:r>
        <w:separator/>
      </w:r>
    </w:p>
  </w:footnote>
  <w:footnote w:type="continuationSeparator" w:id="0">
    <w:p w:rsidR="00424481" w:rsidRDefault="00424481" w:rsidP="00BB3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D12F6"/>
    <w:multiLevelType w:val="hybridMultilevel"/>
    <w:tmpl w:val="103AC3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F47"/>
    <w:rsid w:val="00137446"/>
    <w:rsid w:val="002613FA"/>
    <w:rsid w:val="002C6F9C"/>
    <w:rsid w:val="002E006D"/>
    <w:rsid w:val="003A0260"/>
    <w:rsid w:val="003F72F6"/>
    <w:rsid w:val="00424481"/>
    <w:rsid w:val="004A1677"/>
    <w:rsid w:val="004B2B7E"/>
    <w:rsid w:val="005F6436"/>
    <w:rsid w:val="007A5A9B"/>
    <w:rsid w:val="007B0AFE"/>
    <w:rsid w:val="007D3BDE"/>
    <w:rsid w:val="009967AC"/>
    <w:rsid w:val="00BB3F47"/>
    <w:rsid w:val="00CC5D70"/>
    <w:rsid w:val="00CF625C"/>
    <w:rsid w:val="00D9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8D9E03-CFF9-4E03-93DF-5CFF6859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B3F4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B3F47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dcterms:created xsi:type="dcterms:W3CDTF">2017-05-22T00:43:00Z</dcterms:created>
  <dcterms:modified xsi:type="dcterms:W3CDTF">2017-05-22T00:43:00Z</dcterms:modified>
</cp:coreProperties>
</file>