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866FD2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実技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課題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96598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FE0EB5">
        <w:rPr>
          <w:rFonts w:ascii="ＭＳ Ｐゴシック" w:eastAsia="ＭＳ Ｐゴシック" w:hAnsi="ＭＳ Ｐゴシック" w:hint="eastAsia"/>
          <w:b/>
          <w:sz w:val="32"/>
          <w:szCs w:val="32"/>
        </w:rPr>
        <w:t>３９</w:t>
      </w:r>
    </w:p>
    <w:p w:rsidR="008606F1" w:rsidRPr="00B852EE" w:rsidRDefault="003F720D" w:rsidP="0096598E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2979C4">
        <w:rPr>
          <w:rFonts w:ascii="ＭＳ Ｐゴシック" w:eastAsia="ＭＳ Ｐゴシック" w:hAnsi="ＭＳ Ｐゴシック" w:hint="eastAsia"/>
          <w:b/>
          <w:sz w:val="32"/>
          <w:szCs w:val="32"/>
        </w:rPr>
        <w:t>アナログ回路設計</w:t>
      </w:r>
      <w:r w:rsidR="00FC2933" w:rsidRPr="00971511">
        <w:rPr>
          <w:rFonts w:ascii="ＭＳ Ｐゴシック" w:eastAsia="ＭＳ Ｐゴシック" w:hAnsi="ＭＳ Ｐゴシック" w:hint="eastAsia"/>
          <w:b/>
          <w:color w:val="auto"/>
          <w:sz w:val="32"/>
          <w:szCs w:val="32"/>
        </w:rPr>
        <w:t>・製作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2979C4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6C0B23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DD4" w:rsidRPr="00B852EE" w:rsidRDefault="00071DD4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071DD4" w:rsidRPr="00FC2933" w:rsidRDefault="002979C4" w:rsidP="00971511">
                            <w:pPr>
                              <w:ind w:firstLineChars="100" w:firstLine="303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 w:rsidRPr="00FC2933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電流帰還バイアス回路の</w:t>
                            </w:r>
                            <w:r w:rsidRPr="00971511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設計</w:t>
                            </w:r>
                            <w:r w:rsidR="00C53F72" w:rsidRPr="00971511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を通して</w:t>
                            </w:r>
                            <w:r w:rsidRPr="00971511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、シミュレーション解析、回路製作、</w:t>
                            </w:r>
                            <w:r w:rsidR="00C53F72" w:rsidRPr="00971511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特性評価など、アナログ回路設計技術について</w:t>
                            </w:r>
                            <w:r w:rsidRPr="00FC2933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確認</w:t>
                            </w:r>
                            <w:r w:rsidR="001A0AD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します</w:t>
                            </w:r>
                            <w:r w:rsidRPr="00AD42E0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071DD4" w:rsidRPr="00B852EE" w:rsidRDefault="00071DD4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071DD4" w:rsidRPr="00FC2933" w:rsidRDefault="002979C4" w:rsidP="00971511">
                      <w:pPr>
                        <w:ind w:firstLineChars="100" w:firstLine="303"/>
                        <w:jc w:val="left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 w:rsidRPr="00FC2933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電流帰還バイアス回路の</w:t>
                      </w:r>
                      <w:r w:rsidRPr="00971511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設計</w:t>
                      </w:r>
                      <w:r w:rsidR="00C53F72" w:rsidRPr="00971511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を通して</w:t>
                      </w:r>
                      <w:r w:rsidRPr="00971511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、シミュレーション解析、回路製作、</w:t>
                      </w:r>
                      <w:r w:rsidR="00C53F72" w:rsidRPr="00971511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特性評価など、アナログ回路設計技術について</w:t>
                      </w:r>
                      <w:r w:rsidRPr="00FC2933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確認</w:t>
                      </w:r>
                      <w:r w:rsidR="001A0AD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します</w:t>
                      </w:r>
                      <w:r w:rsidRPr="00AD42E0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 w:hint="eastAsia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071DD4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53A9F" w:rsidRDefault="00FE0EB5" w:rsidP="00FE0EB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E-39-00_</w:t>
            </w:r>
            <w:r w:rsidR="00B53A9F" w:rsidRPr="00B53A9F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実施要領</w:t>
            </w: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B53A9F" w:rsidRDefault="00FE0EB5" w:rsidP="00FE0EB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E-39-</w:t>
            </w:r>
            <w:r w:rsidR="00B53A9F" w:rsidRPr="00B53A9F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01</w:t>
            </w:r>
            <w:r w:rsidR="00FC2933" w:rsidRPr="00FC2933">
              <w:rPr>
                <w:rFonts w:ascii="ＭＳ Ｐゴシック" w:eastAsia="ＭＳ Ｐゴシック" w:hAnsi="ＭＳ Ｐゴシック" w:cs="ＭＳ 明朝" w:hint="eastAsia"/>
                <w:color w:val="0070C0"/>
                <w:sz w:val="21"/>
                <w:szCs w:val="21"/>
              </w:rPr>
              <w:t>_</w:t>
            </w:r>
            <w:r w:rsidR="00B53A9F" w:rsidRPr="00B53A9F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訓練課題</w:t>
            </w:r>
          </w:p>
        </w:tc>
      </w:tr>
      <w:tr w:rsidR="00071DD4" w:rsidRPr="00B852EE" w:rsidTr="00FC4D56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071DD4" w:rsidRPr="00B53A9F" w:rsidRDefault="00FE0EB5" w:rsidP="00FE0EB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E-39-</w:t>
            </w:r>
            <w:r w:rsidR="00B53A9F" w:rsidRPr="00B53A9F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02_解答及び解説</w:t>
            </w:r>
          </w:p>
        </w:tc>
      </w:tr>
      <w:tr w:rsidR="00071DD4" w:rsidRPr="00B852EE" w:rsidTr="00C629E9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B53A9F" w:rsidRDefault="00FE0EB5" w:rsidP="00FE0EB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E-39-</w:t>
            </w:r>
            <w:r w:rsidR="00B53A9F" w:rsidRPr="00B53A9F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03_作業工程計画書</w:t>
            </w: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A47C99" w:rsidRDefault="00FE0EB5" w:rsidP="00FE0EB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  <w:sz w:val="21"/>
                <w:szCs w:val="21"/>
              </w:rPr>
            </w:pPr>
            <w:r w:rsidRPr="00A47C99">
              <w:rPr>
                <w:rFonts w:ascii="ＭＳ Ｐゴシック" w:eastAsia="ＭＳ Ｐゴシック" w:hAnsi="ＭＳ Ｐゴシック" w:cs="ＭＳ 明朝" w:hint="eastAsia"/>
                <w:color w:val="auto"/>
                <w:sz w:val="21"/>
                <w:szCs w:val="21"/>
              </w:rPr>
              <w:t>E-39-</w:t>
            </w:r>
            <w:r w:rsidR="00B53A9F" w:rsidRPr="00A47C99">
              <w:rPr>
                <w:rFonts w:ascii="ＭＳ Ｐゴシック" w:eastAsia="ＭＳ Ｐゴシック" w:hAnsi="ＭＳ Ｐゴシック" w:cs="ＭＳ 明朝" w:hint="eastAsia"/>
                <w:color w:val="auto"/>
                <w:sz w:val="21"/>
                <w:szCs w:val="21"/>
              </w:rPr>
              <w:t>04_訓練課題確認シート及び評価要領</w:t>
            </w:r>
          </w:p>
        </w:tc>
      </w:tr>
      <w:tr w:rsidR="00D818BB" w:rsidRPr="00B852EE" w:rsidTr="00B852EE">
        <w:tc>
          <w:tcPr>
            <w:tcW w:w="2660" w:type="dxa"/>
            <w:vAlign w:val="center"/>
          </w:tcPr>
          <w:p w:rsidR="00D818BB" w:rsidRPr="00B852EE" w:rsidRDefault="00D818BB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D818BB" w:rsidRPr="00B852EE" w:rsidRDefault="00071DD4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D818BB" w:rsidRPr="00A47C99" w:rsidRDefault="00FE0EB5" w:rsidP="00FE0EB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  <w:sz w:val="21"/>
                <w:szCs w:val="21"/>
              </w:rPr>
            </w:pPr>
            <w:r w:rsidRPr="00A47C99">
              <w:rPr>
                <w:rFonts w:ascii="ＭＳ Ｐゴシック" w:eastAsia="ＭＳ Ｐゴシック" w:hAnsi="ＭＳ Ｐゴシック" w:cs="ＭＳ 明朝" w:hint="eastAsia"/>
                <w:color w:val="auto"/>
                <w:sz w:val="21"/>
                <w:szCs w:val="21"/>
              </w:rPr>
              <w:t>E-39-</w:t>
            </w:r>
            <w:r w:rsidR="00B53A9F" w:rsidRPr="00A47C99">
              <w:rPr>
                <w:rFonts w:ascii="ＭＳ Ｐゴシック" w:eastAsia="ＭＳ Ｐゴシック" w:hAnsi="ＭＳ Ｐゴシック" w:cs="ＭＳ 明朝" w:hint="eastAsia"/>
                <w:color w:val="auto"/>
                <w:sz w:val="21"/>
                <w:szCs w:val="21"/>
              </w:rPr>
              <w:t>04_訓練課題確認シート及び評価要領</w:t>
            </w:r>
          </w:p>
        </w:tc>
      </w:tr>
    </w:tbl>
    <w:p w:rsidR="00C93CA4" w:rsidRPr="00D62A69" w:rsidRDefault="00C93CA4" w:rsidP="008606F1">
      <w:pPr>
        <w:pStyle w:val="Default"/>
        <w:rPr>
          <w:rFonts w:ascii="ＭＳ Ｐゴシック" w:eastAsia="ＭＳ Ｐゴシック" w:hAnsi="ＭＳ Ｐゴシック" w:cs="ＭＳ 明朝" w:hint="eastAsia"/>
        </w:rPr>
      </w:pPr>
    </w:p>
    <w:sectPr w:rsidR="00C93CA4" w:rsidRPr="00D62A69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E95" w:rsidRDefault="00F80E95" w:rsidP="00C93CA4">
      <w:r>
        <w:separator/>
      </w:r>
    </w:p>
  </w:endnote>
  <w:endnote w:type="continuationSeparator" w:id="0">
    <w:p w:rsidR="00F80E95" w:rsidRDefault="00F80E95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E95" w:rsidRDefault="00F80E95" w:rsidP="00C93CA4">
      <w:r>
        <w:separator/>
      </w:r>
    </w:p>
  </w:footnote>
  <w:footnote w:type="continuationSeparator" w:id="0">
    <w:p w:rsidR="00F80E95" w:rsidRDefault="00F80E95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71DD4"/>
    <w:rsid w:val="00081B14"/>
    <w:rsid w:val="0016095C"/>
    <w:rsid w:val="001A0AD4"/>
    <w:rsid w:val="0021225D"/>
    <w:rsid w:val="002364A0"/>
    <w:rsid w:val="002979C4"/>
    <w:rsid w:val="00305E7A"/>
    <w:rsid w:val="00355779"/>
    <w:rsid w:val="003C0379"/>
    <w:rsid w:val="003C3554"/>
    <w:rsid w:val="003E110B"/>
    <w:rsid w:val="003F720D"/>
    <w:rsid w:val="00426A80"/>
    <w:rsid w:val="0043467F"/>
    <w:rsid w:val="00493EDA"/>
    <w:rsid w:val="005048CA"/>
    <w:rsid w:val="00531E2A"/>
    <w:rsid w:val="00641966"/>
    <w:rsid w:val="006A1BF6"/>
    <w:rsid w:val="006B77FE"/>
    <w:rsid w:val="006C0B23"/>
    <w:rsid w:val="0070272C"/>
    <w:rsid w:val="00763847"/>
    <w:rsid w:val="00791004"/>
    <w:rsid w:val="007A2030"/>
    <w:rsid w:val="007B1E91"/>
    <w:rsid w:val="008606F1"/>
    <w:rsid w:val="00861CF1"/>
    <w:rsid w:val="00866FD2"/>
    <w:rsid w:val="008C0222"/>
    <w:rsid w:val="0096598E"/>
    <w:rsid w:val="00971511"/>
    <w:rsid w:val="009C4623"/>
    <w:rsid w:val="009E398A"/>
    <w:rsid w:val="009F071C"/>
    <w:rsid w:val="00A26CEE"/>
    <w:rsid w:val="00A47C99"/>
    <w:rsid w:val="00A832CB"/>
    <w:rsid w:val="00AD42E0"/>
    <w:rsid w:val="00B53A9F"/>
    <w:rsid w:val="00B61A93"/>
    <w:rsid w:val="00B852EE"/>
    <w:rsid w:val="00B962EF"/>
    <w:rsid w:val="00BC6691"/>
    <w:rsid w:val="00C4388B"/>
    <w:rsid w:val="00C53F72"/>
    <w:rsid w:val="00C629E9"/>
    <w:rsid w:val="00C631C1"/>
    <w:rsid w:val="00C81003"/>
    <w:rsid w:val="00C93CA4"/>
    <w:rsid w:val="00CE2897"/>
    <w:rsid w:val="00D13A51"/>
    <w:rsid w:val="00D45F53"/>
    <w:rsid w:val="00D62A69"/>
    <w:rsid w:val="00D818BB"/>
    <w:rsid w:val="00DD45CB"/>
    <w:rsid w:val="00F10E9A"/>
    <w:rsid w:val="00F76609"/>
    <w:rsid w:val="00F80E95"/>
    <w:rsid w:val="00FB73A3"/>
    <w:rsid w:val="00FC0B94"/>
    <w:rsid w:val="00FC2933"/>
    <w:rsid w:val="00FC4D56"/>
    <w:rsid w:val="00FE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4D00E-85A4-4CE2-94FB-4154ACD60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2017-05-21T23:50:00Z</dcterms:created>
  <dcterms:modified xsi:type="dcterms:W3CDTF">2017-05-21T23:50:00Z</dcterms:modified>
</cp:coreProperties>
</file>